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5F" w:rsidRDefault="004D6A5F"/>
    <w:tbl>
      <w:tblPr>
        <w:tblStyle w:val="LightGrid-Accent5"/>
        <w:tblW w:w="8736" w:type="dxa"/>
        <w:tblLook w:val="04A0"/>
      </w:tblPr>
      <w:tblGrid>
        <w:gridCol w:w="1605"/>
        <w:gridCol w:w="2463"/>
        <w:gridCol w:w="2732"/>
        <w:gridCol w:w="1936"/>
      </w:tblGrid>
      <w:tr w:rsidR="00433334" w:rsidTr="00433334">
        <w:trPr>
          <w:cnfStyle w:val="100000000000"/>
        </w:trPr>
        <w:tc>
          <w:tcPr>
            <w:cnfStyle w:val="001000000000"/>
            <w:tcW w:w="1605" w:type="dxa"/>
          </w:tcPr>
          <w:p w:rsidR="00433334" w:rsidRDefault="00433334">
            <w:r>
              <w:t>Exponent Form</w:t>
            </w:r>
          </w:p>
        </w:tc>
        <w:tc>
          <w:tcPr>
            <w:tcW w:w="2463" w:type="dxa"/>
          </w:tcPr>
          <w:p w:rsidR="00433334" w:rsidRDefault="00433334">
            <w:pPr>
              <w:cnfStyle w:val="100000000000"/>
            </w:pPr>
            <w:r>
              <w:t>Standard Form</w:t>
            </w:r>
          </w:p>
        </w:tc>
        <w:tc>
          <w:tcPr>
            <w:tcW w:w="2732" w:type="dxa"/>
          </w:tcPr>
          <w:p w:rsidR="00433334" w:rsidRDefault="00433334" w:rsidP="00950E2A">
            <w:pPr>
              <w:cnfStyle w:val="100000000000"/>
            </w:pPr>
            <w:r>
              <w:t>Exponent Form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100000000000"/>
            </w:pPr>
            <w:r>
              <w:t>Standard Form</w:t>
            </w: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605" w:type="dxa"/>
          </w:tcPr>
          <w:p w:rsidR="00433334" w:rsidRPr="00380545" w:rsidRDefault="00433334">
            <w:pPr>
              <w:rPr>
                <w:sz w:val="36"/>
                <w:vertAlign w:val="superscript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8</w:t>
            </w:r>
          </w:p>
        </w:tc>
        <w:tc>
          <w:tcPr>
            <w:tcW w:w="2463" w:type="dxa"/>
          </w:tcPr>
          <w:p w:rsidR="00433334" w:rsidRDefault="00433334">
            <w:pPr>
              <w:cnfStyle w:val="00000010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100000"/>
              <w:rPr>
                <w:sz w:val="36"/>
                <w:vertAlign w:val="superscript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8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605" w:type="dxa"/>
          </w:tcPr>
          <w:p w:rsidR="00433334" w:rsidRPr="00380545" w:rsidRDefault="00433334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7</w:t>
            </w:r>
          </w:p>
        </w:tc>
        <w:tc>
          <w:tcPr>
            <w:tcW w:w="2463" w:type="dxa"/>
          </w:tcPr>
          <w:p w:rsidR="00433334" w:rsidRDefault="00433334">
            <w:pPr>
              <w:cnfStyle w:val="00000001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01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7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605" w:type="dxa"/>
          </w:tcPr>
          <w:p w:rsidR="00433334" w:rsidRPr="00380545" w:rsidRDefault="00433334" w:rsidP="004D6A5F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6</w:t>
            </w:r>
          </w:p>
        </w:tc>
        <w:tc>
          <w:tcPr>
            <w:tcW w:w="2463" w:type="dxa"/>
          </w:tcPr>
          <w:p w:rsidR="00433334" w:rsidRDefault="00433334">
            <w:pPr>
              <w:cnfStyle w:val="00000010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10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6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605" w:type="dxa"/>
          </w:tcPr>
          <w:p w:rsidR="00433334" w:rsidRPr="00380545" w:rsidRDefault="00433334" w:rsidP="004D6A5F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5</w:t>
            </w:r>
          </w:p>
        </w:tc>
        <w:tc>
          <w:tcPr>
            <w:tcW w:w="2463" w:type="dxa"/>
          </w:tcPr>
          <w:p w:rsidR="00433334" w:rsidRDefault="00433334" w:rsidP="00380545">
            <w:pPr>
              <w:jc w:val="right"/>
              <w:cnfStyle w:val="00000001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01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5</w:t>
            </w:r>
          </w:p>
        </w:tc>
        <w:tc>
          <w:tcPr>
            <w:tcW w:w="1936" w:type="dxa"/>
          </w:tcPr>
          <w:p w:rsidR="00433334" w:rsidRDefault="00433334" w:rsidP="00950E2A">
            <w:pPr>
              <w:jc w:val="right"/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605" w:type="dxa"/>
          </w:tcPr>
          <w:p w:rsidR="00433334" w:rsidRPr="00380545" w:rsidRDefault="00433334" w:rsidP="004D6A5F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4</w:t>
            </w:r>
          </w:p>
        </w:tc>
        <w:tc>
          <w:tcPr>
            <w:tcW w:w="2463" w:type="dxa"/>
          </w:tcPr>
          <w:p w:rsidR="00433334" w:rsidRDefault="00433334">
            <w:pPr>
              <w:cnfStyle w:val="00000010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10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4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605" w:type="dxa"/>
          </w:tcPr>
          <w:p w:rsidR="00433334" w:rsidRPr="00380545" w:rsidRDefault="00433334" w:rsidP="004D6A5F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3</w:t>
            </w:r>
          </w:p>
        </w:tc>
        <w:tc>
          <w:tcPr>
            <w:tcW w:w="2463" w:type="dxa"/>
          </w:tcPr>
          <w:p w:rsidR="00433334" w:rsidRDefault="00433334">
            <w:pPr>
              <w:cnfStyle w:val="00000001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01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3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605" w:type="dxa"/>
          </w:tcPr>
          <w:p w:rsidR="00433334" w:rsidRPr="00380545" w:rsidRDefault="00433334" w:rsidP="004D6A5F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2</w:t>
            </w:r>
          </w:p>
        </w:tc>
        <w:tc>
          <w:tcPr>
            <w:tcW w:w="2463" w:type="dxa"/>
          </w:tcPr>
          <w:p w:rsidR="00433334" w:rsidRDefault="00433334">
            <w:pPr>
              <w:cnfStyle w:val="00000010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10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2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605" w:type="dxa"/>
          </w:tcPr>
          <w:p w:rsidR="00433334" w:rsidRPr="00380545" w:rsidRDefault="00433334" w:rsidP="004D6A5F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1</w:t>
            </w:r>
          </w:p>
        </w:tc>
        <w:tc>
          <w:tcPr>
            <w:tcW w:w="2463" w:type="dxa"/>
          </w:tcPr>
          <w:p w:rsidR="00433334" w:rsidRDefault="00433334">
            <w:pPr>
              <w:cnfStyle w:val="00000001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01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1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605" w:type="dxa"/>
          </w:tcPr>
          <w:p w:rsidR="00433334" w:rsidRPr="00380545" w:rsidRDefault="00433334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0</w:t>
            </w:r>
          </w:p>
        </w:tc>
        <w:tc>
          <w:tcPr>
            <w:tcW w:w="2463" w:type="dxa"/>
          </w:tcPr>
          <w:p w:rsidR="00433334" w:rsidRDefault="00433334">
            <w:pPr>
              <w:cnfStyle w:val="00000010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10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0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605" w:type="dxa"/>
          </w:tcPr>
          <w:p w:rsidR="00433334" w:rsidRPr="00380545" w:rsidRDefault="00433334" w:rsidP="00380545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>
              <w:rPr>
                <w:sz w:val="36"/>
                <w:vertAlign w:val="superscript"/>
              </w:rPr>
              <w:t>-1</w:t>
            </w:r>
          </w:p>
        </w:tc>
        <w:tc>
          <w:tcPr>
            <w:tcW w:w="2463" w:type="dxa"/>
          </w:tcPr>
          <w:p w:rsidR="00433334" w:rsidRDefault="00433334">
            <w:pPr>
              <w:cnfStyle w:val="00000001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010000"/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z w:val="36"/>
                <w:vertAlign w:val="superscript"/>
              </w:rPr>
              <w:t>-1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605" w:type="dxa"/>
          </w:tcPr>
          <w:p w:rsidR="00433334" w:rsidRPr="00380545" w:rsidRDefault="00433334" w:rsidP="00380545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-2</w:t>
            </w:r>
          </w:p>
        </w:tc>
        <w:tc>
          <w:tcPr>
            <w:tcW w:w="2463" w:type="dxa"/>
          </w:tcPr>
          <w:p w:rsidR="00433334" w:rsidRDefault="00433334">
            <w:pPr>
              <w:cnfStyle w:val="00000010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10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-2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605" w:type="dxa"/>
          </w:tcPr>
          <w:p w:rsidR="00433334" w:rsidRPr="00380545" w:rsidRDefault="00433334" w:rsidP="00380545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-3</w:t>
            </w:r>
          </w:p>
        </w:tc>
        <w:tc>
          <w:tcPr>
            <w:tcW w:w="2463" w:type="dxa"/>
          </w:tcPr>
          <w:p w:rsidR="00433334" w:rsidRDefault="00433334">
            <w:pPr>
              <w:cnfStyle w:val="000000010000"/>
            </w:pPr>
          </w:p>
        </w:tc>
        <w:tc>
          <w:tcPr>
            <w:tcW w:w="2732" w:type="dxa"/>
          </w:tcPr>
          <w:p w:rsidR="00433334" w:rsidRPr="00380545" w:rsidRDefault="00433334" w:rsidP="00950E2A">
            <w:pPr>
              <w:cnfStyle w:val="00000001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-3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605" w:type="dxa"/>
          </w:tcPr>
          <w:p w:rsidR="00433334" w:rsidRPr="00380545" w:rsidRDefault="00433334" w:rsidP="00380545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-4</w:t>
            </w:r>
          </w:p>
        </w:tc>
        <w:tc>
          <w:tcPr>
            <w:tcW w:w="2463" w:type="dxa"/>
          </w:tcPr>
          <w:p w:rsidR="00433334" w:rsidRDefault="00433334">
            <w:pPr>
              <w:cnfStyle w:val="000000100000"/>
            </w:pPr>
          </w:p>
        </w:tc>
        <w:tc>
          <w:tcPr>
            <w:tcW w:w="2732" w:type="dxa"/>
          </w:tcPr>
          <w:p w:rsidR="00433334" w:rsidRPr="00380545" w:rsidRDefault="00433334" w:rsidP="00380545">
            <w:pPr>
              <w:cnfStyle w:val="00000010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-4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605" w:type="dxa"/>
          </w:tcPr>
          <w:p w:rsidR="00433334" w:rsidRPr="00380545" w:rsidRDefault="00433334" w:rsidP="00380545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-5</w:t>
            </w:r>
          </w:p>
        </w:tc>
        <w:tc>
          <w:tcPr>
            <w:tcW w:w="2463" w:type="dxa"/>
          </w:tcPr>
          <w:p w:rsidR="00433334" w:rsidRDefault="00433334">
            <w:pPr>
              <w:cnfStyle w:val="000000010000"/>
            </w:pPr>
          </w:p>
        </w:tc>
        <w:tc>
          <w:tcPr>
            <w:tcW w:w="2732" w:type="dxa"/>
          </w:tcPr>
          <w:p w:rsidR="00433334" w:rsidRPr="00380545" w:rsidRDefault="00433334" w:rsidP="00950E2A">
            <w:pPr>
              <w:cnfStyle w:val="00000001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-5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605" w:type="dxa"/>
          </w:tcPr>
          <w:p w:rsidR="00433334" w:rsidRPr="00380545" w:rsidRDefault="00433334" w:rsidP="00380545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-6</w:t>
            </w:r>
          </w:p>
        </w:tc>
        <w:tc>
          <w:tcPr>
            <w:tcW w:w="2463" w:type="dxa"/>
          </w:tcPr>
          <w:p w:rsidR="00433334" w:rsidRDefault="00433334">
            <w:pPr>
              <w:cnfStyle w:val="000000100000"/>
            </w:pPr>
          </w:p>
        </w:tc>
        <w:tc>
          <w:tcPr>
            <w:tcW w:w="2732" w:type="dxa"/>
          </w:tcPr>
          <w:p w:rsidR="00433334" w:rsidRPr="00380545" w:rsidRDefault="00433334" w:rsidP="00950E2A">
            <w:pPr>
              <w:cnfStyle w:val="00000010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-6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605" w:type="dxa"/>
          </w:tcPr>
          <w:p w:rsidR="00433334" w:rsidRPr="00380545" w:rsidRDefault="00433334" w:rsidP="00380545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-7</w:t>
            </w:r>
          </w:p>
        </w:tc>
        <w:tc>
          <w:tcPr>
            <w:tcW w:w="2463" w:type="dxa"/>
          </w:tcPr>
          <w:p w:rsidR="00433334" w:rsidRDefault="00433334">
            <w:pPr>
              <w:cnfStyle w:val="000000010000"/>
            </w:pPr>
          </w:p>
        </w:tc>
        <w:tc>
          <w:tcPr>
            <w:tcW w:w="2732" w:type="dxa"/>
          </w:tcPr>
          <w:p w:rsidR="00433334" w:rsidRPr="00380545" w:rsidRDefault="00433334" w:rsidP="00950E2A">
            <w:pPr>
              <w:cnfStyle w:val="00000001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-7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605" w:type="dxa"/>
          </w:tcPr>
          <w:p w:rsidR="00433334" w:rsidRPr="00380545" w:rsidRDefault="00433334" w:rsidP="00380545">
            <w:pPr>
              <w:rPr>
                <w:sz w:val="36"/>
              </w:rPr>
            </w:pPr>
            <w:r w:rsidRPr="00380545">
              <w:rPr>
                <w:sz w:val="36"/>
              </w:rPr>
              <w:t>2</w:t>
            </w:r>
            <w:r w:rsidRPr="00380545">
              <w:rPr>
                <w:sz w:val="36"/>
                <w:vertAlign w:val="superscript"/>
              </w:rPr>
              <w:t>-8</w:t>
            </w:r>
          </w:p>
        </w:tc>
        <w:tc>
          <w:tcPr>
            <w:tcW w:w="2463" w:type="dxa"/>
          </w:tcPr>
          <w:p w:rsidR="00433334" w:rsidRDefault="00433334">
            <w:pPr>
              <w:cnfStyle w:val="000000100000"/>
            </w:pPr>
          </w:p>
        </w:tc>
        <w:tc>
          <w:tcPr>
            <w:tcW w:w="2732" w:type="dxa"/>
          </w:tcPr>
          <w:p w:rsidR="00433334" w:rsidRPr="00380545" w:rsidRDefault="00433334" w:rsidP="00950E2A">
            <w:pPr>
              <w:cnfStyle w:val="000000100000"/>
              <w:rPr>
                <w:sz w:val="36"/>
              </w:rPr>
            </w:pPr>
            <w:r>
              <w:rPr>
                <w:sz w:val="36"/>
              </w:rPr>
              <w:t>3</w:t>
            </w:r>
            <w:r w:rsidRPr="00380545">
              <w:rPr>
                <w:sz w:val="36"/>
                <w:vertAlign w:val="superscript"/>
              </w:rPr>
              <w:t>-8</w:t>
            </w:r>
          </w:p>
        </w:tc>
        <w:tc>
          <w:tcPr>
            <w:tcW w:w="1936" w:type="dxa"/>
          </w:tcPr>
          <w:p w:rsidR="00433334" w:rsidRDefault="00433334" w:rsidP="00950E2A">
            <w:pPr>
              <w:cnfStyle w:val="000000100000"/>
            </w:pPr>
          </w:p>
        </w:tc>
      </w:tr>
    </w:tbl>
    <w:p w:rsidR="004D6A5F" w:rsidRDefault="004D6A5F"/>
    <w:p w:rsidR="00433334" w:rsidRDefault="00433334"/>
    <w:p w:rsidR="00433334" w:rsidRDefault="00433334"/>
    <w:p w:rsidR="00433334" w:rsidRDefault="00433334"/>
    <w:p w:rsidR="00433334" w:rsidRDefault="00433334"/>
    <w:p w:rsidR="00433334" w:rsidRDefault="00433334"/>
    <w:p w:rsidR="00433334" w:rsidRDefault="00433334"/>
    <w:p w:rsidR="00433334" w:rsidRDefault="00433334"/>
    <w:p w:rsidR="00433334" w:rsidRDefault="00433334"/>
    <w:tbl>
      <w:tblPr>
        <w:tblStyle w:val="LightGrid-Accent5"/>
        <w:tblW w:w="8736" w:type="dxa"/>
        <w:tblLook w:val="04A0"/>
      </w:tblPr>
      <w:tblGrid>
        <w:gridCol w:w="1188"/>
        <w:gridCol w:w="2880"/>
        <w:gridCol w:w="1260"/>
        <w:gridCol w:w="3408"/>
      </w:tblGrid>
      <w:tr w:rsidR="00433334" w:rsidTr="00433334">
        <w:trPr>
          <w:cnfStyle w:val="100000000000"/>
        </w:trPr>
        <w:tc>
          <w:tcPr>
            <w:cnfStyle w:val="001000000000"/>
            <w:tcW w:w="1188" w:type="dxa"/>
          </w:tcPr>
          <w:p w:rsidR="00433334" w:rsidRDefault="00433334" w:rsidP="00A00927">
            <w:r>
              <w:t>Exponent Form</w:t>
            </w:r>
          </w:p>
        </w:tc>
        <w:tc>
          <w:tcPr>
            <w:tcW w:w="2880" w:type="dxa"/>
          </w:tcPr>
          <w:p w:rsidR="00433334" w:rsidRDefault="00433334" w:rsidP="00A00927">
            <w:pPr>
              <w:cnfStyle w:val="100000000000"/>
            </w:pPr>
            <w:r>
              <w:t>Standard Form</w:t>
            </w:r>
          </w:p>
        </w:tc>
        <w:tc>
          <w:tcPr>
            <w:tcW w:w="1260" w:type="dxa"/>
          </w:tcPr>
          <w:p w:rsidR="00433334" w:rsidRDefault="00433334" w:rsidP="00A00927">
            <w:pPr>
              <w:cnfStyle w:val="100000000000"/>
            </w:pPr>
            <w:r>
              <w:t>Exponent Form</w:t>
            </w:r>
          </w:p>
        </w:tc>
        <w:tc>
          <w:tcPr>
            <w:tcW w:w="3408" w:type="dxa"/>
          </w:tcPr>
          <w:p w:rsidR="00433334" w:rsidRDefault="00433334" w:rsidP="00A00927">
            <w:pPr>
              <w:cnfStyle w:val="100000000000"/>
            </w:pPr>
            <w:r>
              <w:t>Standard Form</w:t>
            </w: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100000"/>
            </w:pPr>
          </w:p>
        </w:tc>
        <w:tc>
          <w:tcPr>
            <w:tcW w:w="1260" w:type="dxa"/>
          </w:tcPr>
          <w:p w:rsidR="00433334" w:rsidRPr="00380545" w:rsidRDefault="00433334" w:rsidP="00433334">
            <w:pPr>
              <w:cnfStyle w:val="00000010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ajorEastAsia" w:hAnsi="Cambria Math" w:cstheme="majorBidi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010000"/>
            </w:pPr>
          </w:p>
        </w:tc>
        <w:tc>
          <w:tcPr>
            <w:tcW w:w="1260" w:type="dxa"/>
          </w:tcPr>
          <w:p w:rsidR="00433334" w:rsidRPr="00380545" w:rsidRDefault="00433334" w:rsidP="00A00927">
            <w:pPr>
              <w:cnfStyle w:val="00000001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vertAlign w:val="superscript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jc w:val="right"/>
              <w:cnfStyle w:val="000000100000"/>
            </w:pPr>
          </w:p>
        </w:tc>
        <w:tc>
          <w:tcPr>
            <w:tcW w:w="1260" w:type="dxa"/>
          </w:tcPr>
          <w:p w:rsidR="00433334" w:rsidRPr="00380545" w:rsidRDefault="00433334" w:rsidP="00433334">
            <w:pPr>
              <w:cnfStyle w:val="00000010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jc w:val="right"/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010000"/>
            </w:pPr>
          </w:p>
        </w:tc>
        <w:tc>
          <w:tcPr>
            <w:tcW w:w="1260" w:type="dxa"/>
          </w:tcPr>
          <w:p w:rsidR="00433334" w:rsidRPr="00380545" w:rsidRDefault="00433334" w:rsidP="00A00927">
            <w:pPr>
              <w:cnfStyle w:val="00000001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100000"/>
            </w:pPr>
          </w:p>
        </w:tc>
        <w:tc>
          <w:tcPr>
            <w:tcW w:w="1260" w:type="dxa"/>
          </w:tcPr>
          <w:p w:rsidR="00433334" w:rsidRPr="00380545" w:rsidRDefault="00433334" w:rsidP="00A00927">
            <w:pPr>
              <w:cnfStyle w:val="00000010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vertAlign w:val="superscript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010000"/>
            </w:pPr>
          </w:p>
        </w:tc>
        <w:tc>
          <w:tcPr>
            <w:tcW w:w="1260" w:type="dxa"/>
          </w:tcPr>
          <w:p w:rsidR="00433334" w:rsidRPr="00380545" w:rsidRDefault="00433334" w:rsidP="00A00927">
            <w:pPr>
              <w:cnfStyle w:val="00000001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vertAlign w:val="superscri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100000"/>
            </w:pPr>
          </w:p>
        </w:tc>
        <w:tc>
          <w:tcPr>
            <w:tcW w:w="1260" w:type="dxa"/>
          </w:tcPr>
          <w:p w:rsidR="00433334" w:rsidRPr="00380545" w:rsidRDefault="00433334" w:rsidP="00A00927">
            <w:pPr>
              <w:cnfStyle w:val="00000010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vertAlign w:val="superscript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010000"/>
            </w:pPr>
          </w:p>
        </w:tc>
        <w:tc>
          <w:tcPr>
            <w:tcW w:w="1260" w:type="dxa"/>
          </w:tcPr>
          <w:p w:rsidR="00433334" w:rsidRPr="00380545" w:rsidRDefault="00433334" w:rsidP="00A00927">
            <w:pPr>
              <w:cnfStyle w:val="00000001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vertAlign w:val="superscript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100000"/>
            </w:pPr>
          </w:p>
        </w:tc>
        <w:tc>
          <w:tcPr>
            <w:tcW w:w="1260" w:type="dxa"/>
          </w:tcPr>
          <w:p w:rsidR="00433334" w:rsidRPr="00380545" w:rsidRDefault="00433334" w:rsidP="00A00927">
            <w:pPr>
              <w:cnfStyle w:val="00000010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vertAlign w:val="superscript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100000"/>
            </w:pPr>
          </w:p>
        </w:tc>
      </w:tr>
      <w:tr w:rsidR="00433334" w:rsidTr="00433334">
        <w:trPr>
          <w:cnfStyle w:val="000000010000"/>
        </w:trPr>
        <w:tc>
          <w:tcPr>
            <w:cnfStyle w:val="001000000000"/>
            <w:tcW w:w="1188" w:type="dxa"/>
          </w:tcPr>
          <w:p w:rsidR="00433334" w:rsidRPr="00380545" w:rsidRDefault="00433334" w:rsidP="00433334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010000"/>
            </w:pPr>
          </w:p>
        </w:tc>
        <w:tc>
          <w:tcPr>
            <w:tcW w:w="1260" w:type="dxa"/>
          </w:tcPr>
          <w:p w:rsidR="00433334" w:rsidRPr="00380545" w:rsidRDefault="00433334" w:rsidP="00A00927">
            <w:pPr>
              <w:cnfStyle w:val="00000001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vertAlign w:val="superscript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010000"/>
            </w:pPr>
          </w:p>
        </w:tc>
      </w:tr>
      <w:tr w:rsidR="00433334" w:rsidTr="00433334">
        <w:trPr>
          <w:cnfStyle w:val="000000100000"/>
        </w:trPr>
        <w:tc>
          <w:tcPr>
            <w:cnfStyle w:val="001000000000"/>
            <w:tcW w:w="1188" w:type="dxa"/>
          </w:tcPr>
          <w:p w:rsidR="00433334" w:rsidRPr="00380545" w:rsidRDefault="00433334" w:rsidP="00A00927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vertAlign w:val="superscript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2880" w:type="dxa"/>
          </w:tcPr>
          <w:p w:rsidR="00433334" w:rsidRDefault="00433334" w:rsidP="00A00927">
            <w:pPr>
              <w:cnfStyle w:val="000000100000"/>
            </w:pPr>
          </w:p>
        </w:tc>
        <w:tc>
          <w:tcPr>
            <w:tcW w:w="1260" w:type="dxa"/>
          </w:tcPr>
          <w:p w:rsidR="00433334" w:rsidRPr="00380545" w:rsidRDefault="00433334" w:rsidP="00A00927">
            <w:pPr>
              <w:cnfStyle w:val="000000100000"/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b/>
                        <w:bCs/>
                        <w:i/>
                        <w:sz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z w:val="36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z w:val="36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vertAlign w:val="superscript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3408" w:type="dxa"/>
          </w:tcPr>
          <w:p w:rsidR="00433334" w:rsidRDefault="00433334" w:rsidP="00A00927">
            <w:pPr>
              <w:cnfStyle w:val="000000100000"/>
            </w:pPr>
          </w:p>
        </w:tc>
      </w:tr>
    </w:tbl>
    <w:p w:rsidR="00433334" w:rsidRDefault="00433334"/>
    <w:sectPr w:rsidR="00433334" w:rsidSect="00D0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787"/>
    <w:rsid w:val="00070D60"/>
    <w:rsid w:val="00380545"/>
    <w:rsid w:val="00433334"/>
    <w:rsid w:val="004D6A5F"/>
    <w:rsid w:val="00557F66"/>
    <w:rsid w:val="007F236A"/>
    <w:rsid w:val="00863B5E"/>
    <w:rsid w:val="00AA6DAE"/>
    <w:rsid w:val="00AE5CA6"/>
    <w:rsid w:val="00D0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6A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D6A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D6A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D6A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D6A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D6A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4D6A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3805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3805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3805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333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2017-02-02T14:05:00Z</dcterms:created>
  <dcterms:modified xsi:type="dcterms:W3CDTF">2017-02-02T14:05:00Z</dcterms:modified>
</cp:coreProperties>
</file>